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龙岗区应急管理局2026年06月01日-2026年06月30日颁发危险化学品经营许可证证书公告汇总表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07"/>
        <w:gridCol w:w="2148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深圳市昊翔化工有限公司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44030713202600025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2026年6月1日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贝莱得贸易(深圳)有限公司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44030713202600026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变更主要负责人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深圳市新龙昌兴工业气体贸易有限公司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44030713202600027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2026年6月5日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深圳容大环保科技有限公司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44030713202600028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2026年6月5日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深圳市春晓能源有限公司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44030713202600029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2026年6月22日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深圳市富豪化工有限公司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44030713202600030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2026年6月23日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深圳市欣顾盟实业有限公司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44030713202600031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2026年6月23日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1FFD3216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2F3DEE4B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BC6988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BAC5D"/>
    <w:rsid w:val="5FFDB4D9"/>
    <w:rsid w:val="62EE44E7"/>
    <w:rsid w:val="62F72C4C"/>
    <w:rsid w:val="64401423"/>
    <w:rsid w:val="6576FCE9"/>
    <w:rsid w:val="66720C08"/>
    <w:rsid w:val="66F76EDC"/>
    <w:rsid w:val="6708022F"/>
    <w:rsid w:val="674764AD"/>
    <w:rsid w:val="69EDCBA1"/>
    <w:rsid w:val="6AED4DD5"/>
    <w:rsid w:val="6BBC6DB2"/>
    <w:rsid w:val="6BFDB16F"/>
    <w:rsid w:val="6E341183"/>
    <w:rsid w:val="6E9E466A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6E320"/>
    <w:rsid w:val="75FEFCEB"/>
    <w:rsid w:val="76A57F4A"/>
    <w:rsid w:val="76B72708"/>
    <w:rsid w:val="76F383BA"/>
    <w:rsid w:val="772E18B8"/>
    <w:rsid w:val="7777BE49"/>
    <w:rsid w:val="77DE8114"/>
    <w:rsid w:val="77EA04D1"/>
    <w:rsid w:val="77EFB597"/>
    <w:rsid w:val="78C62BD3"/>
    <w:rsid w:val="79B4CE32"/>
    <w:rsid w:val="79DC9DB1"/>
    <w:rsid w:val="7AF75DEE"/>
    <w:rsid w:val="7B3FBBAA"/>
    <w:rsid w:val="7BA9929F"/>
    <w:rsid w:val="7BFDB26C"/>
    <w:rsid w:val="7BFFE53A"/>
    <w:rsid w:val="7CAA6A98"/>
    <w:rsid w:val="7CCF3FCC"/>
    <w:rsid w:val="7D3D1B0B"/>
    <w:rsid w:val="7D8DAA32"/>
    <w:rsid w:val="7DDF6467"/>
    <w:rsid w:val="7DEA011C"/>
    <w:rsid w:val="7DF959D7"/>
    <w:rsid w:val="7E75952A"/>
    <w:rsid w:val="7E7C6C5F"/>
    <w:rsid w:val="7EEA951F"/>
    <w:rsid w:val="7EF6CC54"/>
    <w:rsid w:val="7EFB27EC"/>
    <w:rsid w:val="7EFFCAC1"/>
    <w:rsid w:val="7F466EA9"/>
    <w:rsid w:val="7F743E85"/>
    <w:rsid w:val="7F7F10EC"/>
    <w:rsid w:val="7F7F176C"/>
    <w:rsid w:val="7FB718FF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ACFFBB78"/>
    <w:rsid w:val="B3FFF940"/>
    <w:rsid w:val="B7FDCB23"/>
    <w:rsid w:val="BBFFE726"/>
    <w:rsid w:val="BD3B7B93"/>
    <w:rsid w:val="BEDFEDD0"/>
    <w:rsid w:val="BEF300CE"/>
    <w:rsid w:val="BF5B33DA"/>
    <w:rsid w:val="BFEFCE6F"/>
    <w:rsid w:val="BFF6D674"/>
    <w:rsid w:val="BFFF5513"/>
    <w:rsid w:val="BFFF90B0"/>
    <w:rsid w:val="C6FA0F30"/>
    <w:rsid w:val="C7FFF71C"/>
    <w:rsid w:val="CBE3EDD6"/>
    <w:rsid w:val="CDF5E40C"/>
    <w:rsid w:val="CEFD3A97"/>
    <w:rsid w:val="CEFF4972"/>
    <w:rsid w:val="D7FF4585"/>
    <w:rsid w:val="DADFE3A3"/>
    <w:rsid w:val="DAFDDBB4"/>
    <w:rsid w:val="DB7FDFE1"/>
    <w:rsid w:val="DBFBE4D9"/>
    <w:rsid w:val="DDBE6D2A"/>
    <w:rsid w:val="DDFFCD06"/>
    <w:rsid w:val="DFA70562"/>
    <w:rsid w:val="DFBFDA92"/>
    <w:rsid w:val="DFCF9211"/>
    <w:rsid w:val="DFDF2C22"/>
    <w:rsid w:val="DFF75BBA"/>
    <w:rsid w:val="DFF7A194"/>
    <w:rsid w:val="DFF8076F"/>
    <w:rsid w:val="E2FDC65F"/>
    <w:rsid w:val="E5ED69B4"/>
    <w:rsid w:val="E5ED6EA2"/>
    <w:rsid w:val="E6BF07F6"/>
    <w:rsid w:val="E7EAF836"/>
    <w:rsid w:val="EB7F4109"/>
    <w:rsid w:val="EB86D131"/>
    <w:rsid w:val="ECF6E945"/>
    <w:rsid w:val="EDFB59F6"/>
    <w:rsid w:val="EEFD95CB"/>
    <w:rsid w:val="EF7C2883"/>
    <w:rsid w:val="EFB337A5"/>
    <w:rsid w:val="EFEF8439"/>
    <w:rsid w:val="EFFFF509"/>
    <w:rsid w:val="F1E7CFCF"/>
    <w:rsid w:val="F35C4932"/>
    <w:rsid w:val="F3FFA5CB"/>
    <w:rsid w:val="F79B2E68"/>
    <w:rsid w:val="F91BDF0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AA42D"/>
    <w:rsid w:val="FF6F0195"/>
    <w:rsid w:val="FFDD25CE"/>
    <w:rsid w:val="FFEB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2</TotalTime>
  <ScaleCrop>false</ScaleCrop>
  <LinksUpToDate>false</LinksUpToDate>
  <CharactersWithSpaces>1014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2021-04-22T18:04:00Z</dcterms:created>
  <dc:creator>郑圳芳</dc:creator>
  <cp:lastModifiedBy>李宣佑</cp:lastModifiedBy>
  <cp:lastPrinted>2021-08-17T22:47:00Z</cp:lastPrinted>
  <dcterms:modified xsi:type="dcterms:W3CDTF">2026-07-02T10:31:05Z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17C325B38BD943B07155726731748DFB</vt:lpwstr>
  </property>
</Properties>
</file>