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CCA9">
      <w:pPr>
        <w:autoSpaceDE w:val="0"/>
        <w:autoSpaceDN w:val="0"/>
        <w:spacing w:before="32" w:after="0" w:line="240" w:lineRule="auto"/>
        <w:ind w:left="0" w:right="0"/>
        <w:jc w:val="left"/>
        <w:rPr>
          <w:rFonts w:hint="eastAsia" w:ascii="黑体" w:hAnsi="黑体" w:eastAsia="黑体" w:cs="黑体"/>
          <w:b w:val="0"/>
          <w:bCs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kern w:val="0"/>
          <w:sz w:val="32"/>
          <w:szCs w:val="32"/>
          <w:lang w:val="en-US" w:eastAsia="zh-CN"/>
        </w:rPr>
        <w:t>附件2：</w:t>
      </w:r>
    </w:p>
    <w:p w14:paraId="5F30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  <w:t>法人授权委托书</w:t>
      </w:r>
    </w:p>
    <w:p w14:paraId="583B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（公司盖公章）</w:t>
      </w:r>
    </w:p>
    <w:p w14:paraId="640D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地址：</w:t>
      </w:r>
    </w:p>
    <w:p w14:paraId="3061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法定代表人：        （法人签名或盖私章）</w:t>
      </w:r>
    </w:p>
    <w:p w14:paraId="23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受委托人：</w:t>
      </w:r>
    </w:p>
    <w:p w14:paraId="1DD3B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性别：</w:t>
      </w:r>
    </w:p>
    <w:p w14:paraId="2F0B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身份证号码：</w:t>
      </w:r>
    </w:p>
    <w:p w14:paraId="05B5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联系电话：</w:t>
      </w:r>
    </w:p>
    <w:p w14:paraId="5F5A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工作单位：</w:t>
      </w:r>
    </w:p>
    <w:p w14:paraId="10D1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职务：</w:t>
      </w:r>
    </w:p>
    <w:p w14:paraId="76DBB5C5">
      <w:pPr>
        <w:pStyle w:val="5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82374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现委托上列受委托人在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城服公司行政办公用品采购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中作为我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单位参加遴选采购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活动的委托人。委托权限：授权上列受委托人在上述项目中以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我方主体身份参与各项事宜，包括但不限于响应文件递交、合同签约等具体事务和签署相关文件。受委托人所签署的所有文件、提交的相关材料，委托人均承担法律责任。</w:t>
      </w:r>
    </w:p>
    <w:p w14:paraId="3628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委托期限：自本委托书签发之日起，至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日止。</w:t>
      </w:r>
    </w:p>
    <w:p w14:paraId="281C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3E0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（公司盖公章）</w:t>
      </w:r>
    </w:p>
    <w:p w14:paraId="55BD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492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签署日期：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年     月     日</w:t>
      </w:r>
    </w:p>
    <w:p w14:paraId="2AEDEC0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11425-803A-40F9-A1CA-0E37AB87DF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F01886-2F82-4653-B99E-02996B8B2F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D296C1-2016-464A-BC14-C6545EEB7F7F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9798B1-EC81-4C0A-9124-1E6DAF2398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DE171">
    <w:pPr>
      <w:pStyle w:val="6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38CA">
    <w:pPr>
      <w:pStyle w:val="7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35F5516"/>
    <w:rsid w:val="04A85C69"/>
    <w:rsid w:val="0A390A9B"/>
    <w:rsid w:val="0CA32C5F"/>
    <w:rsid w:val="1880698C"/>
    <w:rsid w:val="188927E6"/>
    <w:rsid w:val="1E850934"/>
    <w:rsid w:val="27250B07"/>
    <w:rsid w:val="27455C6D"/>
    <w:rsid w:val="29D57256"/>
    <w:rsid w:val="2D60377E"/>
    <w:rsid w:val="39BF3BB6"/>
    <w:rsid w:val="44EF534B"/>
    <w:rsid w:val="54056408"/>
    <w:rsid w:val="55690C00"/>
    <w:rsid w:val="58705A90"/>
    <w:rsid w:val="5B795F1C"/>
    <w:rsid w:val="64E42046"/>
    <w:rsid w:val="6D25144D"/>
    <w:rsid w:val="710341F5"/>
    <w:rsid w:val="7E17093E"/>
    <w:rsid w:val="7FB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PlainText"/>
    <w:next w:val="14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杨金玲（兴城考勤管理员）</cp:lastModifiedBy>
  <cp:lastPrinted>2024-08-30T02:27:00Z</cp:lastPrinted>
  <dcterms:modified xsi:type="dcterms:W3CDTF">2025-10-31T03:40:14Z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6B9E11F63C194DDDB7AF318D769AE24D_11</vt:lpwstr>
  </property>
  <property fmtid="{D5CDD505-2E9C-101B-9397-08002B2CF9AE}" pid="4" name="KSOTemplateDocerSaveRecord">
    <vt:lpwstr>eyJoZGlkIjoiOGVjMzk0OGRiNTVmYzVhYjg5NTY3ZTczMzc1Y2VkZGIifQ==</vt:lpwstr>
  </property>
</Properties>
</file>