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附件</w:t>
      </w: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：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致采购人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深圳城投卓越城市服务有限公司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为保证本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服务工</w:t>
      </w:r>
      <w:r>
        <w:rPr>
          <w:rFonts w:hint="eastAsia" w:ascii="仿宋_GB2312" w:hAnsi="仿宋_GB2312" w:eastAsia="仿宋_GB2312" w:cs="仿宋_GB2312"/>
          <w:sz w:val="28"/>
          <w:szCs w:val="28"/>
        </w:rPr>
        <w:t>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顺利进行，我方完全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接受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京基智慧科园3栋（宿舍）项目生活垃圾清运服务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的所有内容及要求，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28"/>
          <w:szCs w:val="28"/>
        </w:rPr>
        <w:t>做出以下承诺：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自身情况，理性报价，不会以低于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成本的报价竞标，并愿以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>（响应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>填写）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参与本项目竞标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，按照采购人要求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本项目工作，并签署服务合同。否则，我方愿意承担任何风险。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2.我方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  <w:t>对本申请材料的合法性、真实性、准确性和完整性负责。如有虚假，本单位依法承担相应的法律责任。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高效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服务，确保承接工作质量。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如有违反本承诺书中的任何条款，我方愿意接受：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视作我方单方面违约，并按照合同规定向贵方支付约违约金或解除合同；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履约评价中扣除相应分数；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贵方今后可拒绝我方参与投标。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t>签署日期：    年    月    日</w:t>
      </w:r>
    </w:p>
    <w:sectPr>
      <w:pgSz w:w="11906" w:h="16838"/>
      <w:pgMar w:top="1213" w:right="168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207AC6"/>
    <w:multiLevelType w:val="multilevel"/>
    <w:tmpl w:val="37207AC6"/>
    <w:lvl w:ilvl="0" w:tentative="0">
      <w:start w:val="1"/>
      <w:numFmt w:val="decimal"/>
      <w:suff w:val="noth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YmEwMzY3YWQ3NGNlMmY0M2Q5MWVkZDEzNzdmYjgifQ=="/>
  </w:docVars>
  <w:rsids>
    <w:rsidRoot w:val="00000000"/>
    <w:rsid w:val="0244184C"/>
    <w:rsid w:val="049B3BC4"/>
    <w:rsid w:val="0659173C"/>
    <w:rsid w:val="146E12F6"/>
    <w:rsid w:val="1A2975D8"/>
    <w:rsid w:val="43F47206"/>
    <w:rsid w:val="47F840C9"/>
    <w:rsid w:val="4DCD7C9F"/>
    <w:rsid w:val="51600E2A"/>
    <w:rsid w:val="54B81F28"/>
    <w:rsid w:val="60425713"/>
    <w:rsid w:val="7F7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1"/>
    </w:rPr>
  </w:style>
  <w:style w:type="paragraph" w:styleId="4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445</Characters>
  <Lines>0</Lines>
  <Paragraphs>0</Paragraphs>
  <TotalTime>0</TotalTime>
  <ScaleCrop>false</ScaleCrop>
  <LinksUpToDate>false</LinksUpToDate>
  <CharactersWithSpaces>464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2023-03-28T00:43:00Z</dcterms:created>
  <dc:creator>admin</dc:creator>
  <cp:lastModifiedBy>千里之行</cp:lastModifiedBy>
  <dcterms:modified xsi:type="dcterms:W3CDTF">2025-04-22T02:36:08Z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241EB6E01324493EB03F373009D03CEB</vt:lpwstr>
  </property>
</Properties>
</file>