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1A" w:rsidRDefault="00BA511A" w:rsidP="00BA511A">
      <w:pPr>
        <w:spacing w:line="560" w:lineRule="exact"/>
        <w:jc w:val="center"/>
        <w:rPr>
          <w:bCs/>
          <w:color w:val="333333"/>
          <w:sz w:val="36"/>
          <w:szCs w:val="36"/>
          <w:shd w:val="clear" w:color="auto" w:fill="FFFFFF"/>
        </w:rPr>
      </w:pPr>
      <w:r>
        <w:rPr>
          <w:rFonts w:hint="eastAsia"/>
          <w:bCs/>
          <w:color w:val="333333"/>
          <w:sz w:val="36"/>
          <w:szCs w:val="36"/>
          <w:shd w:val="clear" w:color="auto" w:fill="FFFFFF"/>
        </w:rPr>
        <w:t>深圳市龙岗区耳鼻咽</w:t>
      </w:r>
      <w:proofErr w:type="gramStart"/>
      <w:r>
        <w:rPr>
          <w:rFonts w:hint="eastAsia"/>
          <w:bCs/>
          <w:color w:val="333333"/>
          <w:sz w:val="36"/>
          <w:szCs w:val="36"/>
          <w:shd w:val="clear" w:color="auto" w:fill="FFFFFF"/>
        </w:rPr>
        <w:t>喉</w:t>
      </w:r>
      <w:proofErr w:type="gramEnd"/>
      <w:r>
        <w:rPr>
          <w:rFonts w:hint="eastAsia"/>
          <w:bCs/>
          <w:color w:val="333333"/>
          <w:sz w:val="36"/>
          <w:szCs w:val="36"/>
          <w:shd w:val="clear" w:color="auto" w:fill="FFFFFF"/>
        </w:rPr>
        <w:t>医院供应商报名表</w:t>
      </w:r>
    </w:p>
    <w:p w:rsidR="00BA511A" w:rsidRDefault="00BA511A" w:rsidP="00BA511A">
      <w:pPr>
        <w:spacing w:line="560" w:lineRule="exact"/>
        <w:jc w:val="center"/>
        <w:rPr>
          <w:bCs/>
          <w:color w:val="333333"/>
          <w:sz w:val="36"/>
          <w:szCs w:val="36"/>
          <w:shd w:val="clear" w:color="auto" w:fill="FFFFFF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746"/>
        <w:gridCol w:w="2055"/>
        <w:gridCol w:w="2075"/>
        <w:gridCol w:w="2420"/>
      </w:tblGrid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1A" w:rsidRDefault="00BA511A" w:rsidP="00153E6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项目名称：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1A" w:rsidRDefault="00BA511A" w:rsidP="00153E6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项目编码：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1A" w:rsidRDefault="00BA511A" w:rsidP="00153E6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投标单位名称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1A" w:rsidRDefault="00BA511A" w:rsidP="00153E6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联系人：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1A" w:rsidRDefault="00BA511A" w:rsidP="00153E6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职务：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1A" w:rsidRDefault="00BA511A" w:rsidP="00153E6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联系方式</w:t>
            </w:r>
            <w:r>
              <w:rPr>
                <w:bCs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：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1A" w:rsidRDefault="00BA511A" w:rsidP="00153E6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联系方式</w:t>
            </w:r>
            <w:r>
              <w:rPr>
                <w:bCs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：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1A" w:rsidRDefault="00BA511A" w:rsidP="00153E6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1A" w:rsidRDefault="00BA511A" w:rsidP="00153E6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报名资料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1A" w:rsidRDefault="00BA511A" w:rsidP="00153E6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是否提交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1A" w:rsidRDefault="00BA511A" w:rsidP="00153E60">
            <w:pPr>
              <w:spacing w:line="560" w:lineRule="exact"/>
              <w:rPr>
                <w:bCs/>
                <w:color w:val="333333"/>
                <w:sz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备注</w:t>
            </w: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</w:p>
        </w:tc>
      </w:tr>
      <w:tr w:rsidR="00BA511A" w:rsidTr="00153E60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1A" w:rsidRDefault="00BA511A">
            <w:pPr>
              <w:spacing w:line="560" w:lineRule="exact"/>
              <w:ind w:firstLine="480"/>
              <w:rPr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报名人（签字）：</w:t>
            </w:r>
            <w:r>
              <w:rPr>
                <w:bCs/>
                <w:color w:val="333333"/>
                <w:sz w:val="24"/>
                <w:shd w:val="clear" w:color="auto" w:fill="FFFFFF"/>
              </w:rPr>
              <w:t xml:space="preserve">                     </w:t>
            </w: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单位（公章）</w:t>
            </w:r>
            <w:r>
              <w:rPr>
                <w:bCs/>
                <w:color w:val="333333"/>
                <w:sz w:val="24"/>
                <w:shd w:val="clear" w:color="auto" w:fill="FFFFFF"/>
              </w:rPr>
              <w:t xml:space="preserve">        </w:t>
            </w: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日期：</w:t>
            </w:r>
          </w:p>
        </w:tc>
      </w:tr>
    </w:tbl>
    <w:p w:rsidR="00350AE2" w:rsidRPr="008C78F8" w:rsidRDefault="00BA511A" w:rsidP="00D85E60">
      <w:pPr>
        <w:spacing w:line="560" w:lineRule="exact"/>
        <w:rPr>
          <w:rFonts w:hint="eastAsia"/>
          <w:bCs/>
          <w:color w:val="333333"/>
          <w:sz w:val="24"/>
          <w:shd w:val="clear" w:color="auto" w:fill="FFFFFF"/>
        </w:rPr>
      </w:pPr>
      <w:r>
        <w:rPr>
          <w:bCs/>
          <w:color w:val="333333"/>
          <w:sz w:val="24"/>
          <w:shd w:val="clear" w:color="auto" w:fill="FFFFFF"/>
        </w:rPr>
        <w:t xml:space="preserve">  </w:t>
      </w:r>
    </w:p>
    <w:sectPr w:rsidR="00350AE2" w:rsidRPr="008C7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4A79"/>
    <w:multiLevelType w:val="hybridMultilevel"/>
    <w:tmpl w:val="EAA67AD2"/>
    <w:lvl w:ilvl="0" w:tplc="C068D6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B66DF"/>
    <w:multiLevelType w:val="hybridMultilevel"/>
    <w:tmpl w:val="70724558"/>
    <w:lvl w:ilvl="0" w:tplc="F4FC193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617D1"/>
    <w:multiLevelType w:val="hybridMultilevel"/>
    <w:tmpl w:val="32B80BB2"/>
    <w:lvl w:ilvl="0" w:tplc="701C7FD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9B3755"/>
    <w:multiLevelType w:val="hybridMultilevel"/>
    <w:tmpl w:val="2440227C"/>
    <w:lvl w:ilvl="0" w:tplc="7D34A6DE">
      <w:start w:val="3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51394852"/>
    <w:multiLevelType w:val="hybridMultilevel"/>
    <w:tmpl w:val="2A7C1F7E"/>
    <w:lvl w:ilvl="0" w:tplc="13C271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1641210"/>
    <w:multiLevelType w:val="hybridMultilevel"/>
    <w:tmpl w:val="3A3EAC6A"/>
    <w:lvl w:ilvl="0" w:tplc="E9003B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F35C50"/>
    <w:multiLevelType w:val="hybridMultilevel"/>
    <w:tmpl w:val="255A3E3A"/>
    <w:lvl w:ilvl="0" w:tplc="BB88EA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14"/>
    <w:rsid w:val="0008739B"/>
    <w:rsid w:val="00153E60"/>
    <w:rsid w:val="002B35FF"/>
    <w:rsid w:val="00350AE2"/>
    <w:rsid w:val="003A1B37"/>
    <w:rsid w:val="004D3F16"/>
    <w:rsid w:val="00547549"/>
    <w:rsid w:val="00624EE0"/>
    <w:rsid w:val="00642D51"/>
    <w:rsid w:val="00724B8B"/>
    <w:rsid w:val="00746F3D"/>
    <w:rsid w:val="007E7522"/>
    <w:rsid w:val="008906A6"/>
    <w:rsid w:val="008C78F8"/>
    <w:rsid w:val="00A92733"/>
    <w:rsid w:val="00A95BCA"/>
    <w:rsid w:val="00BA511A"/>
    <w:rsid w:val="00BB4A0A"/>
    <w:rsid w:val="00BD1227"/>
    <w:rsid w:val="00BE3B81"/>
    <w:rsid w:val="00C513AD"/>
    <w:rsid w:val="00CE6BC2"/>
    <w:rsid w:val="00D85E60"/>
    <w:rsid w:val="00DB0AA4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5CE9B-1351-4FDF-AAC0-DBDD3F44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16"/>
    <w:pPr>
      <w:ind w:firstLineChars="200" w:firstLine="420"/>
    </w:pPr>
  </w:style>
  <w:style w:type="paragraph" w:styleId="a4">
    <w:name w:val="Normal (Web)"/>
    <w:basedOn w:val="a"/>
    <w:unhideWhenUsed/>
    <w:rsid w:val="00DB0A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Indent"/>
    <w:basedOn w:val="a"/>
    <w:qFormat/>
    <w:rsid w:val="00350AE2"/>
    <w:pPr>
      <w:ind w:firstLine="420"/>
    </w:pPr>
    <w:rPr>
      <w:rFonts w:eastAsia="仿宋_GB2312"/>
      <w:sz w:val="32"/>
      <w:szCs w:val="32"/>
    </w:rPr>
  </w:style>
  <w:style w:type="paragraph" w:styleId="a6">
    <w:name w:val="Body Text"/>
    <w:basedOn w:val="a"/>
    <w:next w:val="a"/>
    <w:link w:val="Char"/>
    <w:qFormat/>
    <w:rsid w:val="00350AE2"/>
    <w:rPr>
      <w:sz w:val="30"/>
    </w:rPr>
  </w:style>
  <w:style w:type="character" w:customStyle="1" w:styleId="Char">
    <w:name w:val="正文文本 Char"/>
    <w:basedOn w:val="a0"/>
    <w:link w:val="a6"/>
    <w:rsid w:val="00350AE2"/>
    <w:rPr>
      <w:rFonts w:ascii="Times New Roman" w:eastAsia="宋体" w:hAnsi="Times New Roman" w:cs="Times New Roman"/>
      <w:sz w:val="30"/>
      <w:szCs w:val="24"/>
    </w:rPr>
  </w:style>
  <w:style w:type="table" w:styleId="a7">
    <w:name w:val="Table Grid"/>
    <w:basedOn w:val="a1"/>
    <w:uiPriority w:val="39"/>
    <w:rsid w:val="00BA511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2022-12-12T00:19:00Z</dcterms:created>
  <dcterms:modified xsi:type="dcterms:W3CDTF">2022-12-12T00:27:00Z</dcterms:modified>
</cp:coreProperties>
</file>