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法人证明书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xxx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法定代表人，任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>xxx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jc w:val="right"/>
        <w:rPr>
          <w:rFonts w:ascii="仿宋_GB2312" w:eastAsia="仿宋_GB231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公司名称：</w:t>
      </w:r>
      <w:r>
        <w:rPr>
          <w:rFonts w:hint="eastAsia"/>
          <w:sz w:val="30"/>
          <w:szCs w:val="30"/>
          <w:u w:val="single"/>
        </w:rPr>
        <w:t>xxxxxxxxxxxxxxx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79C"/>
    <w:rsid w:val="000C7DB4"/>
    <w:rsid w:val="000D1E31"/>
    <w:rsid w:val="00134139"/>
    <w:rsid w:val="001819C8"/>
    <w:rsid w:val="0018479C"/>
    <w:rsid w:val="00203B4D"/>
    <w:rsid w:val="00224F14"/>
    <w:rsid w:val="002C2579"/>
    <w:rsid w:val="002F3BE0"/>
    <w:rsid w:val="0038008C"/>
    <w:rsid w:val="003B4194"/>
    <w:rsid w:val="0043642D"/>
    <w:rsid w:val="004A6704"/>
    <w:rsid w:val="00582AB0"/>
    <w:rsid w:val="00751117"/>
    <w:rsid w:val="007754A1"/>
    <w:rsid w:val="00814421"/>
    <w:rsid w:val="00925C9E"/>
    <w:rsid w:val="009454AD"/>
    <w:rsid w:val="009B1A69"/>
    <w:rsid w:val="00A1383E"/>
    <w:rsid w:val="00B97391"/>
    <w:rsid w:val="00BF3B1A"/>
    <w:rsid w:val="00BF79F3"/>
    <w:rsid w:val="00C04DA5"/>
    <w:rsid w:val="00C423BB"/>
    <w:rsid w:val="00C77F3E"/>
    <w:rsid w:val="00CA70A7"/>
    <w:rsid w:val="00CB33A6"/>
    <w:rsid w:val="00E40002"/>
    <w:rsid w:val="00F53306"/>
    <w:rsid w:val="3EB517A1"/>
    <w:rsid w:val="478072BA"/>
    <w:rsid w:val="58D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106</Characters>
  <Lines>1</Lines>
  <Paragraphs>1</Paragraphs>
  <TotalTime>0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2019-10-17T04:33:00Z</dcterms:created>
  <dc:creator>微软用户</dc:creator>
  <cp:lastModifiedBy>方俊泽</cp:lastModifiedBy>
  <dcterms:modified xsi:type="dcterms:W3CDTF">2022-04-19T09:14:25Z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FF3B31899B26495CA0C46FF71ABE6B48</vt:lpwstr>
  </property>
</Properties>
</file>