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深圳市龙岗区20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深龙英才计划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创客配套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tbl>
      <w:tblPr>
        <w:tblStyle w:val="6"/>
        <w:tblpPr w:leftFromText="180" w:rightFromText="180" w:vertAnchor="text" w:horzAnchor="page" w:tblpX="2058" w:tblpY="210"/>
        <w:tblOverlap w:val="never"/>
        <w:tblW w:w="13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70"/>
        <w:gridCol w:w="5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荷电水雾吸附技术空气净化器产品</w:t>
            </w:r>
          </w:p>
        </w:tc>
        <w:tc>
          <w:tcPr>
            <w:tcW w:w="5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深圳浥清科技有限公司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无人机自动机场及管理系统的研发</w:t>
            </w:r>
          </w:p>
        </w:tc>
        <w:tc>
          <w:tcPr>
            <w:tcW w:w="5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深圳草莓创新技术有限公司</w:t>
            </w:r>
          </w:p>
        </w:tc>
      </w:tr>
    </w:tbl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1587" w:bottom="1361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127FB"/>
    <w:rsid w:val="00BA372F"/>
    <w:rsid w:val="00DF3F66"/>
    <w:rsid w:val="0CA32C0C"/>
    <w:rsid w:val="0DE51AE2"/>
    <w:rsid w:val="0DF64409"/>
    <w:rsid w:val="0F556082"/>
    <w:rsid w:val="0F872EC8"/>
    <w:rsid w:val="10890E0A"/>
    <w:rsid w:val="17D21AD7"/>
    <w:rsid w:val="17FE7DBC"/>
    <w:rsid w:val="19697518"/>
    <w:rsid w:val="1C3C3146"/>
    <w:rsid w:val="1DA31841"/>
    <w:rsid w:val="285E762C"/>
    <w:rsid w:val="2C4D4E3A"/>
    <w:rsid w:val="2CF04FD0"/>
    <w:rsid w:val="2D87778E"/>
    <w:rsid w:val="377B6832"/>
    <w:rsid w:val="37D65876"/>
    <w:rsid w:val="393800AF"/>
    <w:rsid w:val="3AA001C6"/>
    <w:rsid w:val="3B32765C"/>
    <w:rsid w:val="3FEC568E"/>
    <w:rsid w:val="449B7358"/>
    <w:rsid w:val="44B00D74"/>
    <w:rsid w:val="456E5C4C"/>
    <w:rsid w:val="470D17A5"/>
    <w:rsid w:val="477D1EDE"/>
    <w:rsid w:val="50C127FB"/>
    <w:rsid w:val="53430A72"/>
    <w:rsid w:val="56CE067A"/>
    <w:rsid w:val="60F916FC"/>
    <w:rsid w:val="61483D21"/>
    <w:rsid w:val="67FB3E22"/>
    <w:rsid w:val="6A1A5B05"/>
    <w:rsid w:val="701C7549"/>
    <w:rsid w:val="726D037C"/>
    <w:rsid w:val="73345175"/>
    <w:rsid w:val="75937CEE"/>
    <w:rsid w:val="766C660D"/>
    <w:rsid w:val="77072F2D"/>
    <w:rsid w:val="796346CB"/>
    <w:rsid w:val="7BE5234F"/>
    <w:rsid w:val="7D381E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2019-12-09T03:05:00Z</dcterms:created>
  <dc:creator>陌落1399204538</dc:creator>
  <cp:lastModifiedBy>王建勋</cp:lastModifiedBy>
  <dcterms:modified xsi:type="dcterms:W3CDTF">2021-06-21T02:42:38Z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